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1FC3" w14:textId="77777777" w:rsidR="00051B1F" w:rsidRDefault="00051B1F" w:rsidP="00051B1F">
      <w:pPr>
        <w:jc w:val="center"/>
        <w:rPr>
          <w:b/>
        </w:rPr>
      </w:pPr>
      <w:r>
        <w:rPr>
          <w:b/>
        </w:rPr>
        <w:t>Irvine School 2016</w:t>
      </w:r>
    </w:p>
    <w:p w14:paraId="34223131" w14:textId="77777777" w:rsidR="00BA64D1" w:rsidRDefault="00051B1F" w:rsidP="00051B1F">
      <w:pPr>
        <w:jc w:val="center"/>
        <w:rPr>
          <w:b/>
        </w:rPr>
      </w:pPr>
      <w:r w:rsidRPr="00051B1F">
        <w:rPr>
          <w:b/>
        </w:rPr>
        <w:t>Long Range Plan Math 7</w:t>
      </w:r>
    </w:p>
    <w:p w14:paraId="1EC5E4DE" w14:textId="77777777" w:rsidR="00051B1F" w:rsidRDefault="00051B1F" w:rsidP="00051B1F">
      <w:pPr>
        <w:jc w:val="center"/>
        <w:rPr>
          <w:b/>
        </w:rPr>
      </w:pPr>
      <w:r>
        <w:rPr>
          <w:b/>
        </w:rPr>
        <w:t>Mr. Levesque</w:t>
      </w:r>
    </w:p>
    <w:p w14:paraId="28E9D7BD" w14:textId="77777777" w:rsidR="00051B1F" w:rsidRDefault="00051B1F" w:rsidP="00051B1F">
      <w:pPr>
        <w:rPr>
          <w:b/>
        </w:rPr>
      </w:pPr>
    </w:p>
    <w:p w14:paraId="2E064541" w14:textId="77777777" w:rsidR="00051B1F" w:rsidRDefault="00051B1F" w:rsidP="00051B1F">
      <w:r>
        <w:tab/>
        <w:t xml:space="preserve">The overall aim of mathematics 7 is to present students with concepts in a way that allows students to see practical applications for their implementation. To assist students in this process the following goals have been established. </w:t>
      </w:r>
    </w:p>
    <w:p w14:paraId="419B8F0D" w14:textId="77777777" w:rsidR="00051B1F" w:rsidRDefault="00051B1F" w:rsidP="00051B1F">
      <w:pPr>
        <w:pStyle w:val="ListParagraph"/>
        <w:numPr>
          <w:ilvl w:val="0"/>
          <w:numId w:val="1"/>
        </w:numPr>
      </w:pPr>
      <w:r>
        <w:t>Mathematics is used confidently to solve problems</w:t>
      </w:r>
    </w:p>
    <w:p w14:paraId="07CBC7A8" w14:textId="77777777" w:rsidR="00051B1F" w:rsidRDefault="00051B1F" w:rsidP="00051B1F">
      <w:pPr>
        <w:pStyle w:val="ListParagraph"/>
        <w:numPr>
          <w:ilvl w:val="0"/>
          <w:numId w:val="1"/>
        </w:numPr>
      </w:pPr>
      <w:r>
        <w:t>Commitment to lifelong learning</w:t>
      </w:r>
    </w:p>
    <w:p w14:paraId="2FB73B05" w14:textId="77777777" w:rsidR="00051B1F" w:rsidRDefault="00051B1F" w:rsidP="00051B1F">
      <w:pPr>
        <w:pStyle w:val="ListParagraph"/>
        <w:numPr>
          <w:ilvl w:val="0"/>
          <w:numId w:val="1"/>
        </w:numPr>
      </w:pPr>
      <w:r>
        <w:t xml:space="preserve">Communicate mathematically </w:t>
      </w:r>
    </w:p>
    <w:p w14:paraId="235FF121" w14:textId="77777777" w:rsidR="00051B1F" w:rsidRDefault="00051B1F" w:rsidP="00051B1F">
      <w:pPr>
        <w:pStyle w:val="ListParagraph"/>
        <w:numPr>
          <w:ilvl w:val="0"/>
          <w:numId w:val="1"/>
        </w:numPr>
      </w:pPr>
      <w:r>
        <w:t>Understand the connection between mathematics and practical application</w:t>
      </w:r>
    </w:p>
    <w:p w14:paraId="32B24F50" w14:textId="77777777" w:rsidR="00051B1F" w:rsidRDefault="00051B1F" w:rsidP="00051B1F">
      <w:r>
        <w:t xml:space="preserve">These goals will be accomplished through the fourth mathematic strands presented within the curriculum. The strands are as follows: Number, Patterns and Relations, Shape and Space, and Statistics and Probability. </w:t>
      </w:r>
    </w:p>
    <w:p w14:paraId="7D997F1C" w14:textId="77777777" w:rsidR="000420EB" w:rsidRPr="000420EB" w:rsidRDefault="000420EB" w:rsidP="00051B1F">
      <w:pPr>
        <w:rPr>
          <w:b/>
        </w:rPr>
      </w:pPr>
    </w:p>
    <w:p w14:paraId="04AE4737" w14:textId="77777777" w:rsidR="000420EB" w:rsidRDefault="000420EB" w:rsidP="00051B1F">
      <w:pPr>
        <w:rPr>
          <w:b/>
        </w:rPr>
      </w:pPr>
      <w:r w:rsidRPr="000420EB">
        <w:rPr>
          <w:b/>
        </w:rPr>
        <w:t>Materials:</w:t>
      </w:r>
    </w:p>
    <w:p w14:paraId="2CEECE24" w14:textId="562F5131" w:rsidR="000420EB" w:rsidRPr="000420EB" w:rsidRDefault="00F160EE" w:rsidP="000420EB">
      <w:pPr>
        <w:pStyle w:val="ListParagraph"/>
        <w:numPr>
          <w:ilvl w:val="0"/>
          <w:numId w:val="2"/>
        </w:numPr>
        <w:rPr>
          <w:b/>
        </w:rPr>
      </w:pPr>
      <w:r>
        <w:t>Math links</w:t>
      </w:r>
      <w:r w:rsidR="000420EB">
        <w:t xml:space="preserve"> 7 work book</w:t>
      </w:r>
    </w:p>
    <w:p w14:paraId="606707A7" w14:textId="77777777" w:rsidR="000420EB" w:rsidRPr="000420EB" w:rsidRDefault="000420EB" w:rsidP="000420EB">
      <w:pPr>
        <w:pStyle w:val="ListParagraph"/>
        <w:numPr>
          <w:ilvl w:val="0"/>
          <w:numId w:val="2"/>
        </w:numPr>
        <w:rPr>
          <w:b/>
        </w:rPr>
      </w:pPr>
      <w:r>
        <w:t>Binder</w:t>
      </w:r>
    </w:p>
    <w:p w14:paraId="6B9D83EE" w14:textId="77777777" w:rsidR="000420EB" w:rsidRPr="000420EB" w:rsidRDefault="000420EB" w:rsidP="000420EB">
      <w:pPr>
        <w:pStyle w:val="ListParagraph"/>
        <w:numPr>
          <w:ilvl w:val="0"/>
          <w:numId w:val="2"/>
        </w:numPr>
        <w:rPr>
          <w:b/>
        </w:rPr>
      </w:pPr>
      <w:r>
        <w:t>Calculator</w:t>
      </w:r>
    </w:p>
    <w:p w14:paraId="14DB41BE" w14:textId="77777777" w:rsidR="000420EB" w:rsidRPr="000420EB" w:rsidRDefault="000420EB" w:rsidP="000420EB">
      <w:pPr>
        <w:pStyle w:val="ListParagraph"/>
        <w:numPr>
          <w:ilvl w:val="0"/>
          <w:numId w:val="2"/>
        </w:numPr>
        <w:rPr>
          <w:b/>
        </w:rPr>
      </w:pPr>
      <w:r>
        <w:t>Notebook</w:t>
      </w:r>
    </w:p>
    <w:p w14:paraId="3A75C84D" w14:textId="77777777" w:rsidR="000420EB" w:rsidRPr="007B20D8" w:rsidRDefault="000420EB" w:rsidP="000420EB">
      <w:pPr>
        <w:pStyle w:val="ListParagraph"/>
        <w:numPr>
          <w:ilvl w:val="0"/>
          <w:numId w:val="2"/>
        </w:numPr>
        <w:rPr>
          <w:b/>
        </w:rPr>
      </w:pPr>
      <w:r>
        <w:t>Pencil/eraser</w:t>
      </w:r>
    </w:p>
    <w:p w14:paraId="5392073D" w14:textId="77777777" w:rsidR="007B20D8" w:rsidRPr="000420EB" w:rsidRDefault="007B20D8" w:rsidP="000420EB">
      <w:pPr>
        <w:pStyle w:val="ListParagraph"/>
        <w:numPr>
          <w:ilvl w:val="0"/>
          <w:numId w:val="2"/>
        </w:numPr>
        <w:rPr>
          <w:b/>
        </w:rPr>
      </w:pPr>
      <w:r>
        <w:t>Graph Paper</w:t>
      </w:r>
    </w:p>
    <w:p w14:paraId="242CA420" w14:textId="77777777" w:rsidR="000420EB" w:rsidRPr="000420EB" w:rsidRDefault="000420EB" w:rsidP="000420EB">
      <w:pPr>
        <w:rPr>
          <w:b/>
        </w:rPr>
      </w:pPr>
    </w:p>
    <w:p w14:paraId="5FA127DB" w14:textId="77777777" w:rsidR="000420EB" w:rsidRDefault="000420EB" w:rsidP="000420EB">
      <w:pPr>
        <w:rPr>
          <w:b/>
        </w:rPr>
      </w:pPr>
      <w:r>
        <w:rPr>
          <w:b/>
        </w:rPr>
        <w:t>Topics of study</w:t>
      </w:r>
    </w:p>
    <w:p w14:paraId="4482DA4B" w14:textId="77777777" w:rsidR="000420EB" w:rsidRDefault="000420EB" w:rsidP="000420EB">
      <w:pPr>
        <w:rPr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552"/>
        <w:gridCol w:w="3219"/>
      </w:tblGrid>
      <w:tr w:rsidR="005638C3" w14:paraId="224F5A76" w14:textId="77777777" w:rsidTr="00EE7487">
        <w:tc>
          <w:tcPr>
            <w:tcW w:w="1384" w:type="dxa"/>
          </w:tcPr>
          <w:p w14:paraId="6AFD5200" w14:textId="77777777" w:rsidR="005638C3" w:rsidRPr="000420EB" w:rsidRDefault="005638C3" w:rsidP="00EE7487">
            <w:r w:rsidRPr="000420EB">
              <w:t xml:space="preserve"> </w:t>
            </w:r>
            <w:r>
              <w:t>Grade 7</w:t>
            </w:r>
          </w:p>
        </w:tc>
        <w:tc>
          <w:tcPr>
            <w:tcW w:w="1701" w:type="dxa"/>
          </w:tcPr>
          <w:p w14:paraId="133FB347" w14:textId="741DB6E0" w:rsidR="005638C3" w:rsidRPr="007B20D8" w:rsidRDefault="00073F3B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0D8">
              <w:rPr>
                <w:rFonts w:ascii="Times New Roman" w:hAnsi="Times New Roman" w:cs="Times New Roman"/>
                <w:sz w:val="22"/>
                <w:szCs w:val="22"/>
              </w:rPr>
              <w:t>Approximate</w:t>
            </w:r>
            <w:r w:rsidR="005638C3" w:rsidRPr="007B20D8">
              <w:rPr>
                <w:rFonts w:ascii="Times New Roman" w:hAnsi="Times New Roman" w:cs="Times New Roman"/>
                <w:sz w:val="22"/>
                <w:szCs w:val="22"/>
              </w:rPr>
              <w:t xml:space="preserve"> timeline</w:t>
            </w:r>
          </w:p>
        </w:tc>
        <w:tc>
          <w:tcPr>
            <w:tcW w:w="2552" w:type="dxa"/>
          </w:tcPr>
          <w:p w14:paraId="0DCD6637" w14:textId="77777777" w:rsidR="005638C3" w:rsidRPr="007B20D8" w:rsidRDefault="005638C3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0D8">
              <w:rPr>
                <w:rFonts w:ascii="Times New Roman" w:hAnsi="Times New Roman" w:cs="Times New Roman"/>
                <w:sz w:val="22"/>
                <w:szCs w:val="22"/>
              </w:rPr>
              <w:t>General learning Outcomes</w:t>
            </w:r>
          </w:p>
        </w:tc>
        <w:tc>
          <w:tcPr>
            <w:tcW w:w="3219" w:type="dxa"/>
          </w:tcPr>
          <w:p w14:paraId="1BD70108" w14:textId="77777777" w:rsidR="005638C3" w:rsidRPr="007B20D8" w:rsidRDefault="005638C3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0D8">
              <w:rPr>
                <w:rFonts w:ascii="Times New Roman" w:hAnsi="Times New Roman" w:cs="Times New Roman"/>
                <w:sz w:val="22"/>
                <w:szCs w:val="22"/>
              </w:rPr>
              <w:t>SLO’s</w:t>
            </w:r>
          </w:p>
        </w:tc>
      </w:tr>
      <w:tr w:rsidR="005638C3" w14:paraId="1B02A6BC" w14:textId="77777777" w:rsidTr="00EE7487">
        <w:tc>
          <w:tcPr>
            <w:tcW w:w="1384" w:type="dxa"/>
          </w:tcPr>
          <w:p w14:paraId="594E3071" w14:textId="77777777" w:rsidR="005638C3" w:rsidRPr="000420EB" w:rsidRDefault="005638C3" w:rsidP="00EE7487">
            <w:r>
              <w:t>Chapter 1</w:t>
            </w:r>
          </w:p>
        </w:tc>
        <w:tc>
          <w:tcPr>
            <w:tcW w:w="1701" w:type="dxa"/>
          </w:tcPr>
          <w:p w14:paraId="27A53525" w14:textId="77777777" w:rsidR="005638C3" w:rsidRPr="007B20D8" w:rsidRDefault="005638C3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0D8">
              <w:rPr>
                <w:rFonts w:ascii="Times New Roman" w:hAnsi="Times New Roman" w:cs="Times New Roman"/>
                <w:sz w:val="22"/>
                <w:szCs w:val="22"/>
              </w:rPr>
              <w:t>September 2016</w:t>
            </w:r>
          </w:p>
        </w:tc>
        <w:tc>
          <w:tcPr>
            <w:tcW w:w="2552" w:type="dxa"/>
          </w:tcPr>
          <w:p w14:paraId="07F49AF8" w14:textId="77777777" w:rsidR="005638C3" w:rsidRPr="00EE7487" w:rsidRDefault="005638C3" w:rsidP="00EE7487">
            <w:pP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E748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Describe and analyze position and motion of objects and shapes.</w:t>
            </w:r>
          </w:p>
          <w:p w14:paraId="4DE9DD5B" w14:textId="77777777" w:rsidR="007B20D8" w:rsidRPr="00EE7487" w:rsidRDefault="007B20D8" w:rsidP="00EE7487">
            <w:pP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1FDDCDEB" w14:textId="77777777" w:rsidR="007B20D8" w:rsidRPr="00EE7487" w:rsidRDefault="007B20D8" w:rsidP="00EE7487">
            <w:pP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E748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Describe the characteristics of 3-D objects and 2-D shapes, and analyze the relationships among them.</w:t>
            </w:r>
          </w:p>
          <w:p w14:paraId="1B316C64" w14:textId="77777777" w:rsidR="00DE45F2" w:rsidRPr="00EE7487" w:rsidRDefault="00DE45F2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17FEC3" w14:textId="77777777" w:rsidR="00DE45F2" w:rsidRPr="00EE7487" w:rsidRDefault="00DE45F2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954EC9" w14:textId="77777777" w:rsidR="00DE45F2" w:rsidRPr="00EE7487" w:rsidRDefault="00DE45F2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FC6DF4" w14:textId="77777777" w:rsidR="00DE45F2" w:rsidRPr="00EE7487" w:rsidRDefault="00DE45F2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130A12" w14:textId="77777777" w:rsidR="00DE45F2" w:rsidRPr="00EE7487" w:rsidRDefault="00DE45F2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764BFB" w14:textId="77777777" w:rsidR="00DE45F2" w:rsidRPr="00EE7487" w:rsidRDefault="00DE45F2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4D7DD3" w14:textId="77777777" w:rsidR="00DE45F2" w:rsidRPr="00EE7487" w:rsidRDefault="00DE45F2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0F6D8" w14:textId="77777777" w:rsidR="00DE45F2" w:rsidRPr="00EE7487" w:rsidRDefault="00DE45F2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6AAB97" w14:textId="77777777" w:rsidR="00DE45F2" w:rsidRDefault="00DE45F2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4581B8" w14:textId="77777777" w:rsidR="00EE7487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E3CB9" w14:textId="77777777" w:rsidR="00EE7487" w:rsidRPr="00EE7487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9" w:type="dxa"/>
          </w:tcPr>
          <w:p w14:paraId="43BC469F" w14:textId="77777777" w:rsidR="005638C3" w:rsidRPr="00EE7487" w:rsidRDefault="005638C3" w:rsidP="00EE748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74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Identify and plot points in the four quadrants of a Cartesian plane, using integral ordered pairs</w:t>
            </w:r>
          </w:p>
          <w:p w14:paraId="28EE0B31" w14:textId="77777777" w:rsidR="007B20D8" w:rsidRPr="00EE7487" w:rsidRDefault="007B20D8" w:rsidP="00EE748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F3030F0" w14:textId="77777777" w:rsidR="007B20D8" w:rsidRPr="00EE7487" w:rsidRDefault="007B20D8" w:rsidP="00EE748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74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Perform and describe transformations (translations, rotations or reflections) of a 2-D shape in all four quadrants of a Cartesian plane (limited to integral number vertices).</w:t>
            </w:r>
          </w:p>
          <w:p w14:paraId="06D254BD" w14:textId="77777777" w:rsidR="007B20D8" w:rsidRPr="00EE7487" w:rsidRDefault="007B20D8" w:rsidP="00EE748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E097934" w14:textId="77777777" w:rsidR="007B20D8" w:rsidRPr="00EE7487" w:rsidRDefault="007B20D8" w:rsidP="00EE7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74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Perform geometric constructions, including:</w:t>
            </w:r>
          </w:p>
          <w:p w14:paraId="5C7B8F9D" w14:textId="77777777" w:rsidR="007B20D8" w:rsidRPr="00EE7487" w:rsidRDefault="007B20D8" w:rsidP="00EE748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EE74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perpendicular</w:t>
            </w:r>
            <w:proofErr w:type="gramEnd"/>
            <w:r w:rsidRPr="00EE74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line segments </w:t>
            </w:r>
          </w:p>
          <w:p w14:paraId="0B415E11" w14:textId="77777777" w:rsidR="007B20D8" w:rsidRPr="00EE7487" w:rsidRDefault="007B20D8" w:rsidP="00EE748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EE74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parallel</w:t>
            </w:r>
            <w:proofErr w:type="gramEnd"/>
            <w:r w:rsidRPr="00EE74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line segments </w:t>
            </w:r>
          </w:p>
          <w:p w14:paraId="65C27875" w14:textId="77777777" w:rsidR="007B20D8" w:rsidRPr="00EE7487" w:rsidRDefault="007B20D8" w:rsidP="00EE748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EE74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perpendicular</w:t>
            </w:r>
            <w:proofErr w:type="gramEnd"/>
            <w:r w:rsidRPr="00EE74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bisectors</w:t>
            </w:r>
          </w:p>
          <w:p w14:paraId="709408E0" w14:textId="77777777" w:rsidR="007B20D8" w:rsidRPr="00EE7487" w:rsidRDefault="007B20D8" w:rsidP="00EE748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EE74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angle</w:t>
            </w:r>
            <w:proofErr w:type="gramEnd"/>
            <w:r w:rsidRPr="00EE74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bisectors.</w:t>
            </w:r>
          </w:p>
          <w:p w14:paraId="7A257A8C" w14:textId="77777777" w:rsidR="007B20D8" w:rsidRPr="00EE7487" w:rsidRDefault="007B20D8" w:rsidP="00EE748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ADB52C3" w14:textId="77777777" w:rsidR="007B20D8" w:rsidRPr="00EE7487" w:rsidRDefault="007B20D8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8C3" w14:paraId="5E705285" w14:textId="77777777" w:rsidTr="00EE7487">
        <w:tc>
          <w:tcPr>
            <w:tcW w:w="1384" w:type="dxa"/>
          </w:tcPr>
          <w:p w14:paraId="4FC32DFF" w14:textId="77777777" w:rsidR="005638C3" w:rsidRPr="000420EB" w:rsidRDefault="005638C3" w:rsidP="00EE7487">
            <w:r>
              <w:lastRenderedPageBreak/>
              <w:t>Chapter 2</w:t>
            </w:r>
          </w:p>
        </w:tc>
        <w:tc>
          <w:tcPr>
            <w:tcW w:w="1701" w:type="dxa"/>
          </w:tcPr>
          <w:p w14:paraId="0DC87638" w14:textId="77777777" w:rsidR="005638C3" w:rsidRPr="000420EB" w:rsidRDefault="005638C3" w:rsidP="00EE7487">
            <w:r>
              <w:t>October 2016</w:t>
            </w:r>
          </w:p>
        </w:tc>
        <w:tc>
          <w:tcPr>
            <w:tcW w:w="2552" w:type="dxa"/>
          </w:tcPr>
          <w:p w14:paraId="5E6BE901" w14:textId="77777777" w:rsidR="005638C3" w:rsidRPr="00EE7487" w:rsidRDefault="00DE45F2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7487">
              <w:rPr>
                <w:rFonts w:ascii="Times New Roman" w:hAnsi="Times New Roman" w:cs="Times New Roman"/>
                <w:sz w:val="22"/>
                <w:szCs w:val="22"/>
              </w:rPr>
              <w:t>Develop Number sense</w:t>
            </w:r>
          </w:p>
        </w:tc>
        <w:tc>
          <w:tcPr>
            <w:tcW w:w="3219" w:type="dxa"/>
          </w:tcPr>
          <w:p w14:paraId="4671862E" w14:textId="77777777" w:rsidR="00DE45F2" w:rsidRPr="00EE7487" w:rsidRDefault="00DE45F2" w:rsidP="00EE748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74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Demonstrate an understanding of the addition, subtraction, multiplication and division of decimals to solve problems (for more than 1-digit divisors or 2-digit multipliers, the use of technology is expected).</w:t>
            </w:r>
          </w:p>
          <w:p w14:paraId="0C3560CA" w14:textId="77777777" w:rsidR="00DE45F2" w:rsidRPr="00EE7487" w:rsidRDefault="00DE45F2" w:rsidP="00EE748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6CEE332" w14:textId="77777777" w:rsidR="00DE45F2" w:rsidRPr="00EE7487" w:rsidRDefault="00DE45F2" w:rsidP="00EE748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9EEEFBE" w14:textId="77777777" w:rsidR="00DE45F2" w:rsidRPr="00EE7487" w:rsidRDefault="00DE45F2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8C3" w14:paraId="4F378612" w14:textId="77777777" w:rsidTr="00EE7487">
        <w:tc>
          <w:tcPr>
            <w:tcW w:w="1384" w:type="dxa"/>
          </w:tcPr>
          <w:p w14:paraId="161A93F5" w14:textId="77777777" w:rsidR="005638C3" w:rsidRPr="000420EB" w:rsidRDefault="005638C3" w:rsidP="00EE7487">
            <w:r>
              <w:t>Chapter 4, 6, 7, 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AAD71A" w14:textId="77777777" w:rsidR="005638C3" w:rsidRPr="000420EB" w:rsidRDefault="005638C3" w:rsidP="00EE7487">
            <w:r>
              <w:t>November – January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0AC3A7" w14:textId="77777777" w:rsidR="005638C3" w:rsidRPr="00392A55" w:rsidRDefault="0085029C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A55">
              <w:rPr>
                <w:rFonts w:ascii="Times New Roman" w:hAnsi="Times New Roman" w:cs="Times New Roman"/>
                <w:sz w:val="22"/>
                <w:szCs w:val="22"/>
              </w:rPr>
              <w:t>Chapter 4</w:t>
            </w:r>
          </w:p>
          <w:p w14:paraId="2D00DB40" w14:textId="77777777" w:rsidR="0085029C" w:rsidRPr="00392A55" w:rsidRDefault="0085029C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7EA37" w14:textId="77777777" w:rsidR="0085029C" w:rsidRPr="00392A55" w:rsidRDefault="0085029C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A55">
              <w:rPr>
                <w:rFonts w:ascii="Times New Roman" w:hAnsi="Times New Roman" w:cs="Times New Roman"/>
                <w:sz w:val="22"/>
                <w:szCs w:val="22"/>
              </w:rPr>
              <w:t>Develop Number Sense</w:t>
            </w:r>
          </w:p>
          <w:p w14:paraId="2010E9CB" w14:textId="77777777" w:rsidR="0085029C" w:rsidRPr="00392A55" w:rsidRDefault="0085029C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E5D1DC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B0B8D7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FFABB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329D9D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D58D64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9E0ABF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0F1DEC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FBCD15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F7A379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475B1C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7F0847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D7419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0B9090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B5C7F7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C53F0D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093FC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0A2893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A01F81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E58663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613472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5C0E6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A55">
              <w:rPr>
                <w:rFonts w:ascii="Times New Roman" w:hAnsi="Times New Roman" w:cs="Times New Roman"/>
                <w:sz w:val="22"/>
                <w:szCs w:val="22"/>
              </w:rPr>
              <w:t>Chapter 6</w:t>
            </w:r>
          </w:p>
          <w:p w14:paraId="43BF84D9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584FFA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00E6D0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A38DDB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85F1A9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94B7D7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5D659B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FD57B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DB85B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1671BF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167B70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A435E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B8F1E8" w14:textId="77777777" w:rsidR="00AF6F0E" w:rsidRPr="00392A55" w:rsidRDefault="00AF6F0E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14:paraId="69473228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5C0D88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8014EA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AF2E3F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A55">
              <w:rPr>
                <w:rFonts w:ascii="Times New Roman" w:hAnsi="Times New Roman" w:cs="Times New Roman"/>
                <w:sz w:val="22"/>
                <w:szCs w:val="22"/>
              </w:rPr>
              <w:t>Chapter 7</w:t>
            </w:r>
          </w:p>
          <w:p w14:paraId="35AB2C38" w14:textId="77777777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D8740F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A55">
              <w:rPr>
                <w:rFonts w:ascii="Times New Roman" w:hAnsi="Times New Roman" w:cs="Times New Roman"/>
                <w:sz w:val="22"/>
                <w:szCs w:val="22"/>
              </w:rPr>
              <w:t>Develop number sense</w:t>
            </w:r>
          </w:p>
          <w:p w14:paraId="30E949F4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C6DBB4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E7357F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FC3051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D656F1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D201EA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A047D8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F12181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9F2B67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0EA95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4419A3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98754F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D90B2D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8E8F04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118C35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86950" w14:textId="77777777" w:rsid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Chapter 9</w:t>
            </w:r>
          </w:p>
          <w:p w14:paraId="4E65F5F8" w14:textId="02CC21E9" w:rsidR="00392A55" w:rsidRPr="00392A55" w:rsidRDefault="00392A55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14:paraId="389A10B3" w14:textId="77777777" w:rsidR="0085029C" w:rsidRPr="00392A55" w:rsidRDefault="0085029C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7F6232" w14:textId="77777777" w:rsidR="00EE7487" w:rsidRPr="00392A55" w:rsidRDefault="0085029C" w:rsidP="00EE748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Solve problems involving percent’s from 1% to 100%.</w:t>
            </w:r>
          </w:p>
          <w:p w14:paraId="76E6D05B" w14:textId="77777777" w:rsidR="00EE7487" w:rsidRPr="00392A55" w:rsidRDefault="00EE7487" w:rsidP="00EE7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Compare and order positive fractions, positive decimals (to thousandths) and whole numbers by using:</w:t>
            </w:r>
          </w:p>
          <w:p w14:paraId="0FD43C1B" w14:textId="77777777" w:rsidR="00EE7487" w:rsidRPr="00392A55" w:rsidRDefault="00EE7487" w:rsidP="00EE748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benchmarks</w:t>
            </w:r>
            <w:proofErr w:type="gramEnd"/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</w:p>
          <w:p w14:paraId="5C1293D3" w14:textId="77777777" w:rsidR="00EE7487" w:rsidRPr="00392A55" w:rsidRDefault="00EE7487" w:rsidP="00EE748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place</w:t>
            </w:r>
            <w:proofErr w:type="gramEnd"/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value</w:t>
            </w:r>
          </w:p>
          <w:p w14:paraId="4FBDF273" w14:textId="77777777" w:rsidR="00EE7487" w:rsidRPr="00392A55" w:rsidRDefault="00EE7487" w:rsidP="00EE748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equivalent</w:t>
            </w:r>
            <w:proofErr w:type="gramEnd"/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fractions and/or decimals.</w:t>
            </w:r>
          </w:p>
          <w:p w14:paraId="450AF5BA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Demonstrate an understanding of the relationship between positive terminating decimals and positive fractions and between positive repeating decimals and positive fractions. </w:t>
            </w:r>
          </w:p>
          <w:p w14:paraId="5081B324" w14:textId="77777777" w:rsidR="00EE7487" w:rsidRPr="00392A55" w:rsidRDefault="00EE7487" w:rsidP="00EE748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E2A7152" w14:textId="77777777" w:rsidR="00F160EE" w:rsidRPr="00392A55" w:rsidRDefault="00F160EE" w:rsidP="00EE748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2E4DA67" w14:textId="77777777" w:rsidR="00F160EE" w:rsidRPr="00392A55" w:rsidRDefault="00A0717C" w:rsidP="00EE748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Determine and explain why a number is divisible by 2, 3, 4, 5, 6, 8, 9 or 10, and why </w:t>
            </w:r>
            <w:proofErr w:type="gramStart"/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 number cannot be divided by 0</w:t>
            </w:r>
            <w:proofErr w:type="gramEnd"/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14:paraId="12F883FC" w14:textId="409B69E0" w:rsidR="00A0717C" w:rsidRPr="00392A55" w:rsidRDefault="00A0717C" w:rsidP="00EE748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Demonstrate an understanding of adding and subtracting positive fractions and mixed numbers, with like and unlike denominators, concretely, pictorially and symbolically (limited to positive sums and differences)</w:t>
            </w:r>
          </w:p>
          <w:p w14:paraId="62EC22A0" w14:textId="77777777" w:rsidR="0085029C" w:rsidRPr="00392A55" w:rsidRDefault="0085029C" w:rsidP="00EE748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DC6ABD3" w14:textId="08C0931D" w:rsidR="00392A55" w:rsidRPr="00392A55" w:rsidRDefault="00392A55" w:rsidP="00392A5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Demonstrate an understanding of adding and subtracting positive fractions and mixed numbers, with like and unlike denominators, concretely, pictorially and symbolically (limited to positive sums and differences</w:t>
            </w:r>
          </w:p>
          <w:p w14:paraId="79BA9CCF" w14:textId="071EA56B" w:rsidR="00392A55" w:rsidRPr="00392A55" w:rsidRDefault="00392A55" w:rsidP="00392A5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2A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Demonstrate an understanding of addition and subtraction of integers, concretely, pictorially and symbolically.</w:t>
            </w:r>
          </w:p>
          <w:p w14:paraId="17F94A4A" w14:textId="77777777" w:rsidR="0085029C" w:rsidRPr="00392A55" w:rsidRDefault="0085029C" w:rsidP="00EE748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1A3BD84" w14:textId="697F41CD" w:rsidR="0085029C" w:rsidRPr="00514403" w:rsidRDefault="00514403" w:rsidP="00EE748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44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Demonstrate an understanding of addition and subtraction of integers, concretely, pictorially and symbolically.</w:t>
            </w:r>
          </w:p>
          <w:p w14:paraId="11AA597B" w14:textId="77777777" w:rsidR="0085029C" w:rsidRPr="00392A55" w:rsidRDefault="0085029C" w:rsidP="00EE7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A1DDA7" w14:textId="4E9AD6F6" w:rsidR="00514403" w:rsidRPr="00514403" w:rsidRDefault="00EE7487" w:rsidP="00051B1F">
      <w:pPr>
        <w:rPr>
          <w:b/>
          <w:u w:val="single"/>
        </w:rPr>
      </w:pPr>
      <w:r>
        <w:rPr>
          <w:b/>
        </w:rPr>
        <w:br w:type="textWrapping" w:clear="all"/>
      </w:r>
      <w:r w:rsidR="00514403" w:rsidRPr="00514403">
        <w:rPr>
          <w:b/>
          <w:u w:val="single"/>
        </w:rPr>
        <w:t>Success in the classroom</w:t>
      </w:r>
    </w:p>
    <w:p w14:paraId="4C7C10BC" w14:textId="349B028B" w:rsidR="00514403" w:rsidRPr="00514403" w:rsidRDefault="00514403" w:rsidP="00514403">
      <w:pPr>
        <w:pStyle w:val="ListParagraph"/>
        <w:numPr>
          <w:ilvl w:val="0"/>
          <w:numId w:val="4"/>
        </w:numPr>
      </w:pPr>
      <w:r w:rsidRPr="00514403">
        <w:t>Come to class prepared with your materials and completed homework</w:t>
      </w:r>
    </w:p>
    <w:p w14:paraId="36E61AB2" w14:textId="6D87C5E4" w:rsidR="00514403" w:rsidRPr="00514403" w:rsidRDefault="00514403" w:rsidP="00514403">
      <w:pPr>
        <w:pStyle w:val="ListParagraph"/>
        <w:numPr>
          <w:ilvl w:val="0"/>
          <w:numId w:val="4"/>
        </w:numPr>
      </w:pPr>
      <w:r w:rsidRPr="00514403">
        <w:t>Make a commitment to keep up with homework, and complete any missed work</w:t>
      </w:r>
    </w:p>
    <w:p w14:paraId="4DA5D276" w14:textId="310AE2C3" w:rsidR="00514403" w:rsidRDefault="00514403" w:rsidP="00514403">
      <w:pPr>
        <w:pStyle w:val="ListParagraph"/>
        <w:numPr>
          <w:ilvl w:val="0"/>
          <w:numId w:val="4"/>
        </w:numPr>
      </w:pPr>
      <w:r w:rsidRPr="00514403">
        <w:t>Avoid distractions</w:t>
      </w:r>
    </w:p>
    <w:p w14:paraId="0850C6B0" w14:textId="6A78A81C" w:rsidR="00514403" w:rsidRDefault="00514403" w:rsidP="00514403">
      <w:pPr>
        <w:rPr>
          <w:b/>
          <w:u w:val="single"/>
        </w:rPr>
      </w:pPr>
      <w:r w:rsidRPr="00514403">
        <w:rPr>
          <w:b/>
          <w:u w:val="single"/>
        </w:rPr>
        <w:t>Assessment</w:t>
      </w:r>
    </w:p>
    <w:p w14:paraId="02288AF3" w14:textId="77777777" w:rsidR="00514403" w:rsidRDefault="00514403" w:rsidP="005144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14403" w14:paraId="28F23BF5" w14:textId="77777777" w:rsidTr="00514403">
        <w:tc>
          <w:tcPr>
            <w:tcW w:w="4428" w:type="dxa"/>
          </w:tcPr>
          <w:p w14:paraId="6FF2E9A9" w14:textId="37F3E707" w:rsidR="00514403" w:rsidRDefault="00514403" w:rsidP="005144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Assessment methods</w:t>
            </w:r>
          </w:p>
          <w:p w14:paraId="0260B414" w14:textId="31250DD4" w:rsidR="00514403" w:rsidRDefault="00514403" w:rsidP="00514403">
            <w:r>
              <w:t>Fo</w:t>
            </w:r>
            <w:r w:rsidR="009D243A">
              <w:t>r</w:t>
            </w:r>
            <w:r>
              <w:t>mative assessments</w:t>
            </w:r>
          </w:p>
          <w:p w14:paraId="6AB4508B" w14:textId="77777777" w:rsidR="009D243A" w:rsidRDefault="009D243A" w:rsidP="009D243A">
            <w:pPr>
              <w:pStyle w:val="ListParagraph"/>
              <w:numPr>
                <w:ilvl w:val="0"/>
                <w:numId w:val="5"/>
              </w:numPr>
            </w:pPr>
            <w:r>
              <w:t>Quizzes</w:t>
            </w:r>
          </w:p>
          <w:p w14:paraId="1255DB29" w14:textId="77777777" w:rsidR="009D243A" w:rsidRDefault="009D243A" w:rsidP="009D243A">
            <w:pPr>
              <w:pStyle w:val="ListParagraph"/>
              <w:numPr>
                <w:ilvl w:val="0"/>
                <w:numId w:val="5"/>
              </w:numPr>
            </w:pPr>
            <w:r>
              <w:t>Daily practice</w:t>
            </w:r>
          </w:p>
          <w:p w14:paraId="7590427F" w14:textId="77777777" w:rsidR="009D243A" w:rsidRDefault="009D243A" w:rsidP="009D243A">
            <w:pPr>
              <w:pStyle w:val="ListParagraph"/>
              <w:numPr>
                <w:ilvl w:val="0"/>
                <w:numId w:val="5"/>
              </w:numPr>
            </w:pPr>
            <w:r>
              <w:t>HW Book</w:t>
            </w:r>
          </w:p>
          <w:p w14:paraId="3B5BC063" w14:textId="3401D0EF" w:rsidR="00B44C4B" w:rsidRDefault="00B44C4B" w:rsidP="009D243A">
            <w:pPr>
              <w:pStyle w:val="ListParagraph"/>
              <w:numPr>
                <w:ilvl w:val="0"/>
                <w:numId w:val="5"/>
              </w:numPr>
            </w:pPr>
            <w:r>
              <w:t xml:space="preserve">Cumulative Reviews </w:t>
            </w:r>
          </w:p>
          <w:p w14:paraId="179B77FC" w14:textId="77777777" w:rsidR="009D243A" w:rsidRDefault="009D243A" w:rsidP="009D243A"/>
          <w:p w14:paraId="4256B745" w14:textId="77777777" w:rsidR="009D243A" w:rsidRDefault="009D243A" w:rsidP="009D243A">
            <w:r>
              <w:t>Summative Assessments</w:t>
            </w:r>
          </w:p>
          <w:p w14:paraId="1DD36F59" w14:textId="77777777" w:rsidR="009D243A" w:rsidRDefault="009D243A" w:rsidP="009D243A">
            <w:pPr>
              <w:pStyle w:val="ListParagraph"/>
              <w:numPr>
                <w:ilvl w:val="0"/>
                <w:numId w:val="6"/>
              </w:numPr>
            </w:pPr>
            <w:r>
              <w:t>Unit Exams/ Final Exam</w:t>
            </w:r>
          </w:p>
          <w:p w14:paraId="2F5D4753" w14:textId="77777777" w:rsidR="009D243A" w:rsidRDefault="009D243A" w:rsidP="009D243A">
            <w:pPr>
              <w:pStyle w:val="ListParagraph"/>
              <w:numPr>
                <w:ilvl w:val="0"/>
                <w:numId w:val="6"/>
              </w:numPr>
            </w:pPr>
            <w:r>
              <w:t>Projects</w:t>
            </w:r>
          </w:p>
          <w:p w14:paraId="52BC32CD" w14:textId="28861837" w:rsidR="00B44C4B" w:rsidRPr="00514403" w:rsidRDefault="00B44C4B" w:rsidP="009D243A">
            <w:pPr>
              <w:pStyle w:val="ListParagraph"/>
              <w:numPr>
                <w:ilvl w:val="0"/>
                <w:numId w:val="6"/>
              </w:numPr>
            </w:pPr>
            <w:r>
              <w:t xml:space="preserve">Cumulative reviews </w:t>
            </w:r>
          </w:p>
        </w:tc>
        <w:tc>
          <w:tcPr>
            <w:tcW w:w="4428" w:type="dxa"/>
          </w:tcPr>
          <w:p w14:paraId="00E63C30" w14:textId="77777777" w:rsidR="00514403" w:rsidRDefault="009D243A" w:rsidP="00514403">
            <w:pPr>
              <w:rPr>
                <w:b/>
                <w:u w:val="single"/>
              </w:rPr>
            </w:pPr>
            <w:r w:rsidRPr="009D243A">
              <w:rPr>
                <w:b/>
                <w:u w:val="single"/>
              </w:rPr>
              <w:t xml:space="preserve">Final grading </w:t>
            </w:r>
          </w:p>
          <w:p w14:paraId="1B9FB663" w14:textId="77777777" w:rsidR="009D243A" w:rsidRDefault="009D243A" w:rsidP="00514403">
            <w:pPr>
              <w:rPr>
                <w:b/>
                <w:u w:val="single"/>
              </w:rPr>
            </w:pPr>
          </w:p>
          <w:p w14:paraId="245265AA" w14:textId="77777777" w:rsidR="009D243A" w:rsidRDefault="009D243A" w:rsidP="00514403">
            <w:r>
              <w:t>Course work                    75%</w:t>
            </w:r>
          </w:p>
          <w:p w14:paraId="5B6DC138" w14:textId="77777777" w:rsidR="009D243A" w:rsidRDefault="009D243A" w:rsidP="00514403"/>
          <w:p w14:paraId="1C9A71D0" w14:textId="77777777" w:rsidR="009D243A" w:rsidRDefault="009D243A" w:rsidP="00514403">
            <w:r>
              <w:t xml:space="preserve">Final Exam                       </w:t>
            </w:r>
            <w:r w:rsidRPr="009D243A">
              <w:rPr>
                <w:u w:val="single"/>
              </w:rPr>
              <w:t>25%</w:t>
            </w:r>
          </w:p>
          <w:p w14:paraId="12621ED6" w14:textId="77777777" w:rsidR="009D243A" w:rsidRDefault="009D243A" w:rsidP="00514403"/>
          <w:p w14:paraId="18F5CE26" w14:textId="065BFF69" w:rsidR="009D243A" w:rsidRPr="009D243A" w:rsidRDefault="009D243A" w:rsidP="00514403">
            <w:r>
              <w:t>Total:                                 100%</w:t>
            </w:r>
          </w:p>
        </w:tc>
      </w:tr>
    </w:tbl>
    <w:p w14:paraId="0CBFB18B" w14:textId="77777777" w:rsidR="00514403" w:rsidRDefault="00514403" w:rsidP="009D243A"/>
    <w:p w14:paraId="5945BA5A" w14:textId="058CFEB8" w:rsidR="009D243A" w:rsidRPr="00514403" w:rsidRDefault="006D2F7B" w:rsidP="009D243A">
      <w:pPr>
        <w:rPr>
          <w:b/>
        </w:rPr>
      </w:pPr>
      <w:r>
        <w:rPr>
          <w:b/>
        </w:rPr>
        <w:t>The year plan approximate times lines will change as I get to know the class, and discover more accurately approximate timeframes which are necessar</w:t>
      </w:r>
      <w:r w:rsidR="00BE2EE9">
        <w:rPr>
          <w:b/>
        </w:rPr>
        <w:t>y for teaching different units.</w:t>
      </w:r>
    </w:p>
    <w:sectPr w:rsidR="009D243A" w:rsidRPr="00514403" w:rsidSect="00BA64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EC32E" w14:textId="77777777" w:rsidR="00514403" w:rsidRDefault="00514403" w:rsidP="00F160EE">
      <w:r>
        <w:separator/>
      </w:r>
    </w:p>
  </w:endnote>
  <w:endnote w:type="continuationSeparator" w:id="0">
    <w:p w14:paraId="0512C401" w14:textId="77777777" w:rsidR="00514403" w:rsidRDefault="00514403" w:rsidP="00F1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E313E" w14:textId="77777777" w:rsidR="00514403" w:rsidRDefault="00514403" w:rsidP="00F160EE">
      <w:r>
        <w:separator/>
      </w:r>
    </w:p>
  </w:footnote>
  <w:footnote w:type="continuationSeparator" w:id="0">
    <w:p w14:paraId="64ED8063" w14:textId="77777777" w:rsidR="00514403" w:rsidRDefault="00514403" w:rsidP="00F1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0F46C2"/>
    <w:multiLevelType w:val="hybridMultilevel"/>
    <w:tmpl w:val="9CEC88C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4B29"/>
    <w:multiLevelType w:val="hybridMultilevel"/>
    <w:tmpl w:val="680C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DA1"/>
    <w:multiLevelType w:val="hybridMultilevel"/>
    <w:tmpl w:val="3B3C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8507E"/>
    <w:multiLevelType w:val="hybridMultilevel"/>
    <w:tmpl w:val="852676C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97BBF"/>
    <w:multiLevelType w:val="hybridMultilevel"/>
    <w:tmpl w:val="5D22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1F"/>
    <w:rsid w:val="000420EB"/>
    <w:rsid w:val="00051B1F"/>
    <w:rsid w:val="00073F3B"/>
    <w:rsid w:val="002710B1"/>
    <w:rsid w:val="00392A55"/>
    <w:rsid w:val="00514403"/>
    <w:rsid w:val="005638C3"/>
    <w:rsid w:val="006D2F7B"/>
    <w:rsid w:val="007B20D8"/>
    <w:rsid w:val="0085029C"/>
    <w:rsid w:val="009D243A"/>
    <w:rsid w:val="00A0717C"/>
    <w:rsid w:val="00AF6F0E"/>
    <w:rsid w:val="00B262E6"/>
    <w:rsid w:val="00B44C4B"/>
    <w:rsid w:val="00BA64D1"/>
    <w:rsid w:val="00BE2EE9"/>
    <w:rsid w:val="00DE45F2"/>
    <w:rsid w:val="00EE7487"/>
    <w:rsid w:val="00F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358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1F"/>
    <w:pPr>
      <w:ind w:left="720"/>
      <w:contextualSpacing/>
    </w:pPr>
  </w:style>
  <w:style w:type="table" w:styleId="TableGrid">
    <w:name w:val="Table Grid"/>
    <w:basedOn w:val="TableNormal"/>
    <w:uiPriority w:val="59"/>
    <w:rsid w:val="0004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0EE"/>
  </w:style>
  <w:style w:type="paragraph" w:styleId="Footer">
    <w:name w:val="footer"/>
    <w:basedOn w:val="Normal"/>
    <w:link w:val="FooterChar"/>
    <w:uiPriority w:val="99"/>
    <w:unhideWhenUsed/>
    <w:rsid w:val="00F16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0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1F"/>
    <w:pPr>
      <w:ind w:left="720"/>
      <w:contextualSpacing/>
    </w:pPr>
  </w:style>
  <w:style w:type="table" w:styleId="TableGrid">
    <w:name w:val="Table Grid"/>
    <w:basedOn w:val="TableNormal"/>
    <w:uiPriority w:val="59"/>
    <w:rsid w:val="0004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0EE"/>
  </w:style>
  <w:style w:type="paragraph" w:styleId="Footer">
    <w:name w:val="footer"/>
    <w:basedOn w:val="Normal"/>
    <w:link w:val="FooterChar"/>
    <w:uiPriority w:val="99"/>
    <w:unhideWhenUsed/>
    <w:rsid w:val="00F16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559</Words>
  <Characters>3191</Characters>
  <Application>Microsoft Macintosh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Levesque</dc:creator>
  <cp:keywords/>
  <dc:description/>
  <cp:lastModifiedBy>Alan Levesque</cp:lastModifiedBy>
  <cp:revision>9</cp:revision>
  <dcterms:created xsi:type="dcterms:W3CDTF">2016-08-09T22:02:00Z</dcterms:created>
  <dcterms:modified xsi:type="dcterms:W3CDTF">2016-09-30T20:03:00Z</dcterms:modified>
</cp:coreProperties>
</file>